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730" w:rsidRDefault="00270296" w:rsidP="00270296">
      <w:pPr>
        <w:spacing w:line="360" w:lineRule="auto"/>
      </w:pPr>
      <w:r>
        <w:t>Unit: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270296" w:rsidRDefault="00270296" w:rsidP="00270296">
      <w:pPr>
        <w:spacing w:line="360" w:lineRule="auto"/>
      </w:pPr>
      <w:r>
        <w:t>D</w:t>
      </w:r>
      <w:r w:rsidR="00436A9B">
        <w:t>uty</w:t>
      </w:r>
      <w:r>
        <w:t>: 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Partner: _______________________</w:t>
      </w:r>
    </w:p>
    <w:p w:rsidR="00270296" w:rsidRPr="00270296" w:rsidRDefault="00270296"/>
    <w:p w:rsidR="00504291" w:rsidRPr="00F82B96" w:rsidRDefault="00E35D7A">
      <w:pPr>
        <w:rPr>
          <w:b/>
          <w:sz w:val="28"/>
          <w:szCs w:val="28"/>
        </w:rPr>
      </w:pPr>
      <w:r>
        <w:rPr>
          <w:b/>
          <w:sz w:val="32"/>
          <w:szCs w:val="28"/>
        </w:rPr>
        <w:t>Cheese Biscuits</w:t>
      </w:r>
      <w:r w:rsidR="0013452F" w:rsidRPr="00F82B96">
        <w:rPr>
          <w:b/>
          <w:sz w:val="28"/>
          <w:szCs w:val="28"/>
        </w:rPr>
        <w:tab/>
      </w:r>
      <w:r w:rsidR="0013452F" w:rsidRPr="00F82B96">
        <w:rPr>
          <w:b/>
          <w:sz w:val="28"/>
          <w:szCs w:val="28"/>
        </w:rPr>
        <w:tab/>
      </w:r>
      <w:r w:rsidR="0013452F" w:rsidRPr="00F82B96">
        <w:rPr>
          <w:b/>
          <w:sz w:val="28"/>
          <w:szCs w:val="28"/>
        </w:rPr>
        <w:tab/>
      </w:r>
    </w:p>
    <w:p w:rsidR="00FC022A" w:rsidRPr="00F82B96" w:rsidRDefault="00FC022A" w:rsidP="00E35D7A">
      <w:pPr>
        <w:rPr>
          <w:sz w:val="28"/>
          <w:szCs w:val="28"/>
        </w:rPr>
      </w:pPr>
    </w:p>
    <w:p w:rsidR="00721FCA" w:rsidRPr="00F82B96" w:rsidRDefault="00721FCA" w:rsidP="00E35D7A">
      <w:pPr>
        <w:ind w:right="90"/>
      </w:pPr>
      <w:r w:rsidRPr="00F82B96">
        <w:t>Cooking Principle:</w:t>
      </w:r>
      <w:r w:rsidR="009E111F" w:rsidRPr="00F82B96">
        <w:t xml:space="preserve"> </w:t>
      </w:r>
      <w:r w:rsidR="00B9037B" w:rsidRPr="00F82B96">
        <w:t>Biscuit Method</w:t>
      </w:r>
      <w:r w:rsidR="00B9037B" w:rsidRPr="00F82B96">
        <w:tab/>
      </w:r>
      <w:r w:rsidR="00A3182C" w:rsidRPr="00F82B96">
        <w:tab/>
      </w:r>
      <w:r w:rsidR="00A3182C" w:rsidRPr="00F82B96">
        <w:tab/>
      </w:r>
      <w:r w:rsidR="00A3182C" w:rsidRPr="00F82B96">
        <w:tab/>
      </w:r>
      <w:r w:rsidR="0013452F" w:rsidRPr="00F82B96">
        <w:t xml:space="preserve">Pan: </w:t>
      </w:r>
      <w:r w:rsidR="00087B30">
        <w:t>baking sheet</w:t>
      </w:r>
    </w:p>
    <w:p w:rsidR="00F82B96" w:rsidRPr="00F82B96" w:rsidRDefault="00721FCA" w:rsidP="00E35D7A">
      <w:r w:rsidRPr="00F82B96">
        <w:t xml:space="preserve">Standards: </w:t>
      </w:r>
      <w:r w:rsidR="00087B30">
        <w:t xml:space="preserve">golden brown, flaky, </w:t>
      </w:r>
      <w:r w:rsidR="00E35D7A">
        <w:t>layered</w:t>
      </w:r>
      <w:r w:rsidR="00E35D7A">
        <w:tab/>
      </w:r>
      <w:r w:rsidR="00B9037B" w:rsidRPr="00F82B96">
        <w:t xml:space="preserve">              </w:t>
      </w:r>
      <w:r w:rsidR="00B005BE" w:rsidRPr="00F82B96">
        <w:t xml:space="preserve">   </w:t>
      </w:r>
      <w:r w:rsidR="00F82B96" w:rsidRPr="00F82B96">
        <w:t xml:space="preserve"> </w:t>
      </w:r>
      <w:r w:rsidR="00B005BE" w:rsidRPr="00F82B96">
        <w:t xml:space="preserve"> </w:t>
      </w:r>
      <w:r w:rsidR="00F82B96">
        <w:tab/>
      </w:r>
      <w:r w:rsidR="00B005BE" w:rsidRPr="00F82B96">
        <w:t xml:space="preserve">Temp: </w:t>
      </w:r>
      <w:r w:rsidR="00E35D7A">
        <w:t xml:space="preserve">400 </w:t>
      </w:r>
      <w:r w:rsidR="00B9037B" w:rsidRPr="00F82B96">
        <w:rPr>
          <w:vertAlign w:val="superscript"/>
        </w:rPr>
        <w:t>o</w:t>
      </w:r>
      <w:r w:rsidR="00B9037B" w:rsidRPr="00F82B96">
        <w:t>F</w:t>
      </w:r>
      <w:r w:rsidR="00F82B96">
        <w:tab/>
      </w:r>
      <w:r w:rsidR="00F82B96">
        <w:tab/>
      </w:r>
      <w:r w:rsidR="00F82B96">
        <w:tab/>
      </w:r>
      <w:r w:rsidR="000E6730">
        <w:t xml:space="preserve">      well-risen</w:t>
      </w:r>
      <w:r w:rsidR="00F82B96">
        <w:tab/>
      </w:r>
      <w:r w:rsidR="00F82B96">
        <w:tab/>
      </w:r>
      <w:r w:rsidR="00087B30">
        <w:tab/>
      </w:r>
      <w:r w:rsidR="00087B30">
        <w:tab/>
      </w:r>
      <w:r w:rsidR="00087B30">
        <w:tab/>
      </w:r>
      <w:r w:rsidR="00087B30">
        <w:tab/>
      </w:r>
      <w:r w:rsidR="00087B30">
        <w:tab/>
        <w:t xml:space="preserve">Time: </w:t>
      </w:r>
      <w:r w:rsidR="00E35D7A">
        <w:t>8-10</w:t>
      </w:r>
      <w:r w:rsidR="00F82B96" w:rsidRPr="00F82B96">
        <w:t xml:space="preserve"> min.</w:t>
      </w:r>
    </w:p>
    <w:p w:rsidR="00721FCA" w:rsidRPr="00F82B96" w:rsidRDefault="00721FCA">
      <w:pPr>
        <w:rPr>
          <w:sz w:val="28"/>
          <w:szCs w:val="28"/>
        </w:rPr>
      </w:pPr>
    </w:p>
    <w:p w:rsidR="00FC022A" w:rsidRPr="00F82B96" w:rsidRDefault="00FC022A">
      <w:pPr>
        <w:rPr>
          <w:sz w:val="28"/>
          <w:szCs w:val="28"/>
          <w:u w:val="single"/>
        </w:rPr>
      </w:pPr>
      <w:r w:rsidRPr="00F82B96">
        <w:rPr>
          <w:sz w:val="28"/>
          <w:szCs w:val="28"/>
          <w:u w:val="single"/>
        </w:rPr>
        <w:t>Ingredients: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55"/>
      </w:tblGrid>
      <w:tr w:rsidR="00B9037B" w:rsidRPr="00F82B96" w:rsidTr="00087B30">
        <w:tc>
          <w:tcPr>
            <w:tcW w:w="4560" w:type="dxa"/>
          </w:tcPr>
          <w:p w:rsidR="00B9037B" w:rsidRPr="00F82B96" w:rsidRDefault="00B9037B">
            <w:pPr>
              <w:rPr>
                <w:b/>
                <w:sz w:val="28"/>
                <w:szCs w:val="28"/>
              </w:rPr>
            </w:pPr>
          </w:p>
        </w:tc>
        <w:tc>
          <w:tcPr>
            <w:tcW w:w="4555" w:type="dxa"/>
          </w:tcPr>
          <w:p w:rsidR="00B9037B" w:rsidRPr="00F82B96" w:rsidRDefault="00B9037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87B30" w:rsidRPr="00F82B96" w:rsidTr="007041CF">
        <w:tc>
          <w:tcPr>
            <w:tcW w:w="4560" w:type="dxa"/>
          </w:tcPr>
          <w:p w:rsidR="00087B30" w:rsidRPr="00F82B96" w:rsidRDefault="00087B30">
            <w:pPr>
              <w:rPr>
                <w:sz w:val="28"/>
                <w:szCs w:val="28"/>
              </w:rPr>
            </w:pPr>
            <w:r w:rsidRPr="00F82B96">
              <w:rPr>
                <w:sz w:val="28"/>
                <w:szCs w:val="28"/>
              </w:rPr>
              <w:t>250 mL flour</w:t>
            </w:r>
          </w:p>
        </w:tc>
        <w:tc>
          <w:tcPr>
            <w:tcW w:w="4555" w:type="dxa"/>
          </w:tcPr>
          <w:p w:rsidR="00087B30" w:rsidRPr="00F82B96" w:rsidRDefault="00E35D7A" w:rsidP="0008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ml milk powder</w:t>
            </w:r>
          </w:p>
        </w:tc>
      </w:tr>
      <w:tr w:rsidR="00087B30" w:rsidRPr="00F82B96" w:rsidTr="007041CF">
        <w:tc>
          <w:tcPr>
            <w:tcW w:w="4560" w:type="dxa"/>
          </w:tcPr>
          <w:p w:rsidR="00087B30" w:rsidRPr="00F82B96" w:rsidRDefault="00E35D7A" w:rsidP="0008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87B30">
              <w:rPr>
                <w:sz w:val="28"/>
                <w:szCs w:val="28"/>
              </w:rPr>
              <w:t xml:space="preserve"> ml baking powder</w:t>
            </w:r>
          </w:p>
        </w:tc>
        <w:tc>
          <w:tcPr>
            <w:tcW w:w="4555" w:type="dxa"/>
          </w:tcPr>
          <w:p w:rsidR="00087B30" w:rsidRPr="00F82B96" w:rsidRDefault="00E35D7A" w:rsidP="0008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ml water</w:t>
            </w:r>
          </w:p>
        </w:tc>
      </w:tr>
      <w:tr w:rsidR="00087B30" w:rsidRPr="00F82B96" w:rsidTr="007041CF">
        <w:tc>
          <w:tcPr>
            <w:tcW w:w="4560" w:type="dxa"/>
          </w:tcPr>
          <w:p w:rsidR="00087B30" w:rsidRPr="00F82B96" w:rsidRDefault="0008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ml baking soda</w:t>
            </w:r>
          </w:p>
        </w:tc>
        <w:tc>
          <w:tcPr>
            <w:tcW w:w="4555" w:type="dxa"/>
          </w:tcPr>
          <w:p w:rsidR="00087B30" w:rsidRPr="00F82B96" w:rsidRDefault="00087B30" w:rsidP="00087B30">
            <w:pPr>
              <w:rPr>
                <w:sz w:val="28"/>
                <w:szCs w:val="28"/>
              </w:rPr>
            </w:pPr>
          </w:p>
        </w:tc>
      </w:tr>
      <w:tr w:rsidR="00087B30" w:rsidRPr="00F82B96" w:rsidTr="007041CF">
        <w:tc>
          <w:tcPr>
            <w:tcW w:w="4560" w:type="dxa"/>
          </w:tcPr>
          <w:p w:rsidR="00087B30" w:rsidRPr="00F82B96" w:rsidRDefault="0008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ml salt</w:t>
            </w:r>
          </w:p>
        </w:tc>
        <w:tc>
          <w:tcPr>
            <w:tcW w:w="4555" w:type="dxa"/>
          </w:tcPr>
          <w:p w:rsidR="00087B30" w:rsidRPr="00F82B96" w:rsidRDefault="00087B30" w:rsidP="00087B30">
            <w:pPr>
              <w:rPr>
                <w:sz w:val="28"/>
                <w:szCs w:val="28"/>
              </w:rPr>
            </w:pPr>
          </w:p>
        </w:tc>
      </w:tr>
      <w:tr w:rsidR="00087B30" w:rsidRPr="00F82B96" w:rsidTr="007041CF">
        <w:tc>
          <w:tcPr>
            <w:tcW w:w="4560" w:type="dxa"/>
          </w:tcPr>
          <w:p w:rsidR="00087B30" w:rsidRPr="00F82B96" w:rsidRDefault="0008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ml margarine</w:t>
            </w:r>
          </w:p>
        </w:tc>
        <w:tc>
          <w:tcPr>
            <w:tcW w:w="4555" w:type="dxa"/>
          </w:tcPr>
          <w:p w:rsidR="00087B30" w:rsidRPr="00F82B96" w:rsidRDefault="00087B30">
            <w:pPr>
              <w:rPr>
                <w:sz w:val="28"/>
                <w:szCs w:val="28"/>
              </w:rPr>
            </w:pPr>
          </w:p>
        </w:tc>
      </w:tr>
      <w:tr w:rsidR="00087B30" w:rsidRPr="00F82B96" w:rsidTr="007041CF">
        <w:tc>
          <w:tcPr>
            <w:tcW w:w="4560" w:type="dxa"/>
          </w:tcPr>
          <w:p w:rsidR="00087B30" w:rsidRPr="00F82B96" w:rsidRDefault="0008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ml cheddar, grated</w:t>
            </w:r>
          </w:p>
        </w:tc>
        <w:tc>
          <w:tcPr>
            <w:tcW w:w="4555" w:type="dxa"/>
          </w:tcPr>
          <w:p w:rsidR="00087B30" w:rsidRPr="00F82B96" w:rsidRDefault="00087B30">
            <w:pPr>
              <w:rPr>
                <w:sz w:val="28"/>
                <w:szCs w:val="28"/>
              </w:rPr>
            </w:pPr>
          </w:p>
        </w:tc>
      </w:tr>
      <w:tr w:rsidR="00087B30" w:rsidRPr="00F82B96" w:rsidTr="007041CF">
        <w:tc>
          <w:tcPr>
            <w:tcW w:w="4560" w:type="dxa"/>
          </w:tcPr>
          <w:p w:rsidR="00087B30" w:rsidRPr="00F82B96" w:rsidRDefault="00087B30">
            <w:pPr>
              <w:rPr>
                <w:sz w:val="28"/>
                <w:szCs w:val="28"/>
              </w:rPr>
            </w:pPr>
          </w:p>
        </w:tc>
        <w:tc>
          <w:tcPr>
            <w:tcW w:w="4555" w:type="dxa"/>
          </w:tcPr>
          <w:p w:rsidR="00087B30" w:rsidRPr="00F82B96" w:rsidRDefault="00087B30">
            <w:pPr>
              <w:rPr>
                <w:sz w:val="28"/>
                <w:szCs w:val="28"/>
              </w:rPr>
            </w:pPr>
          </w:p>
        </w:tc>
      </w:tr>
    </w:tbl>
    <w:p w:rsidR="00BC43C4" w:rsidRPr="00F82B96" w:rsidRDefault="00BC43C4">
      <w:pPr>
        <w:rPr>
          <w:sz w:val="28"/>
          <w:szCs w:val="28"/>
          <w:u w:val="single"/>
        </w:rPr>
      </w:pPr>
      <w:r w:rsidRPr="00F82B96">
        <w:rPr>
          <w:sz w:val="28"/>
          <w:szCs w:val="28"/>
          <w:u w:val="single"/>
        </w:rPr>
        <w:t>Method:</w:t>
      </w:r>
    </w:p>
    <w:p w:rsidR="00FC022A" w:rsidRPr="00F82B96" w:rsidRDefault="00FC022A">
      <w:pPr>
        <w:rPr>
          <w:sz w:val="28"/>
          <w:szCs w:val="28"/>
          <w:u w:val="single"/>
        </w:rPr>
      </w:pPr>
    </w:p>
    <w:p w:rsidR="00E35D7A" w:rsidRDefault="00E35D7A" w:rsidP="00B005BE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>
        <w:rPr>
          <w:sz w:val="28"/>
          <w:szCs w:val="28"/>
        </w:rPr>
        <w:t>Self – preparation (hair, hands, and apron).</w:t>
      </w:r>
    </w:p>
    <w:p w:rsidR="00E35D7A" w:rsidRDefault="00E35D7A" w:rsidP="00B005BE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>
        <w:rPr>
          <w:sz w:val="28"/>
          <w:szCs w:val="28"/>
        </w:rPr>
        <w:t>Check that oven racks are set in the middle position (2 &amp; 4 from the bottom).</w:t>
      </w:r>
    </w:p>
    <w:p w:rsidR="004C5F89" w:rsidRPr="00F82B96" w:rsidRDefault="00B005BE" w:rsidP="00B005BE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 w:rsidRPr="00F82B96">
        <w:rPr>
          <w:sz w:val="28"/>
          <w:szCs w:val="28"/>
        </w:rPr>
        <w:t xml:space="preserve">Preheat oven to </w:t>
      </w:r>
      <w:r w:rsidR="00E35D7A">
        <w:t>400</w:t>
      </w:r>
      <w:r w:rsidR="00087B30" w:rsidRPr="00F82B96">
        <w:rPr>
          <w:vertAlign w:val="superscript"/>
        </w:rPr>
        <w:t>o</w:t>
      </w:r>
      <w:r w:rsidR="00087B30" w:rsidRPr="00F82B96">
        <w:t>F</w:t>
      </w:r>
      <w:r w:rsidR="00087B30">
        <w:tab/>
      </w:r>
      <w:r w:rsidR="00B9037B" w:rsidRPr="00F82B96">
        <w:rPr>
          <w:sz w:val="28"/>
          <w:szCs w:val="28"/>
        </w:rPr>
        <w:t>.</w:t>
      </w:r>
    </w:p>
    <w:p w:rsidR="00B9037B" w:rsidRPr="00F82B96" w:rsidRDefault="00B9037B" w:rsidP="00B005BE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 w:rsidRPr="00F82B96">
        <w:rPr>
          <w:sz w:val="28"/>
          <w:szCs w:val="28"/>
        </w:rPr>
        <w:t>Sift flour, baking powder,</w:t>
      </w:r>
      <w:r w:rsidR="00087B30">
        <w:rPr>
          <w:sz w:val="28"/>
          <w:szCs w:val="28"/>
        </w:rPr>
        <w:t xml:space="preserve"> </w:t>
      </w:r>
      <w:r w:rsidRPr="00F82B96">
        <w:rPr>
          <w:sz w:val="28"/>
          <w:szCs w:val="28"/>
        </w:rPr>
        <w:t>and salt together in a large mixing bowl.</w:t>
      </w:r>
    </w:p>
    <w:p w:rsidR="00E35D7A" w:rsidRDefault="00B9037B" w:rsidP="00B005BE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 w:rsidRPr="00F82B96">
        <w:rPr>
          <w:sz w:val="28"/>
          <w:szCs w:val="28"/>
        </w:rPr>
        <w:t>Cut margarine into flour mixture</w:t>
      </w:r>
      <w:r w:rsidR="00E35D7A">
        <w:rPr>
          <w:sz w:val="28"/>
          <w:szCs w:val="28"/>
        </w:rPr>
        <w:t xml:space="preserve"> with a pastry blender</w:t>
      </w:r>
      <w:r w:rsidRPr="00F82B96">
        <w:rPr>
          <w:sz w:val="28"/>
          <w:szCs w:val="28"/>
        </w:rPr>
        <w:t xml:space="preserve"> until it resembles coarse crumbs.</w:t>
      </w:r>
      <w:r w:rsidR="00087B30">
        <w:rPr>
          <w:sz w:val="28"/>
          <w:szCs w:val="28"/>
        </w:rPr>
        <w:t xml:space="preserve"> </w:t>
      </w:r>
    </w:p>
    <w:p w:rsidR="00B9037B" w:rsidRPr="00F82B96" w:rsidRDefault="00E35D7A" w:rsidP="00B005BE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>
        <w:rPr>
          <w:sz w:val="28"/>
          <w:szCs w:val="28"/>
        </w:rPr>
        <w:t>Grate the cheese and add to the flour/margarine mixture</w:t>
      </w:r>
      <w:r w:rsidR="00087B30">
        <w:rPr>
          <w:sz w:val="28"/>
          <w:szCs w:val="28"/>
        </w:rPr>
        <w:t>.</w:t>
      </w:r>
    </w:p>
    <w:p w:rsidR="000E6730" w:rsidRDefault="00087B30" w:rsidP="00B005BE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>
        <w:rPr>
          <w:sz w:val="28"/>
          <w:szCs w:val="28"/>
        </w:rPr>
        <w:t>Make the milk by combining water, milk powder</w:t>
      </w:r>
      <w:r w:rsidR="00E35D7A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E35D7A">
        <w:rPr>
          <w:sz w:val="28"/>
          <w:szCs w:val="28"/>
        </w:rPr>
        <w:t>mix</w:t>
      </w:r>
      <w:r>
        <w:rPr>
          <w:sz w:val="28"/>
          <w:szCs w:val="28"/>
        </w:rPr>
        <w:t xml:space="preserve"> together </w:t>
      </w:r>
      <w:r w:rsidR="00E35D7A">
        <w:rPr>
          <w:sz w:val="28"/>
          <w:szCs w:val="28"/>
        </w:rPr>
        <w:t>to dissolve the milk powder</w:t>
      </w:r>
      <w:r>
        <w:rPr>
          <w:sz w:val="28"/>
          <w:szCs w:val="28"/>
        </w:rPr>
        <w:t xml:space="preserve">. </w:t>
      </w:r>
    </w:p>
    <w:p w:rsidR="00B9037B" w:rsidRDefault="00E35D7A" w:rsidP="00B005BE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>
        <w:rPr>
          <w:sz w:val="28"/>
          <w:szCs w:val="28"/>
        </w:rPr>
        <w:t>Add about half of the milk by pouring all over the flour mixture.  Toss with a fork to incorporate the milk with the dry mixture. Add more milk about 5ml at a time until all the flour is incorporated into the dough.</w:t>
      </w:r>
    </w:p>
    <w:p w:rsidR="00E35D7A" w:rsidRPr="00F82B96" w:rsidRDefault="00E35D7A" w:rsidP="00B005BE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>
        <w:rPr>
          <w:sz w:val="28"/>
          <w:szCs w:val="28"/>
        </w:rPr>
        <w:t>Use your hands to for the dough into a ball – it should not stick to your hands.</w:t>
      </w:r>
    </w:p>
    <w:p w:rsidR="00B9037B" w:rsidRDefault="00E35D7A" w:rsidP="00E35D7A">
      <w:pPr>
        <w:pStyle w:val="ListParagraph"/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Turn dough out onto a lightly floured surface.  </w:t>
      </w:r>
      <w:r w:rsidR="00436A9B">
        <w:rPr>
          <w:sz w:val="28"/>
          <w:szCs w:val="28"/>
        </w:rPr>
        <w:t>Knead by pat</w:t>
      </w:r>
      <w:r>
        <w:rPr>
          <w:sz w:val="28"/>
          <w:szCs w:val="28"/>
        </w:rPr>
        <w:t>t</w:t>
      </w:r>
      <w:r w:rsidR="00436A9B">
        <w:rPr>
          <w:sz w:val="28"/>
          <w:szCs w:val="28"/>
        </w:rPr>
        <w:t>ing</w:t>
      </w:r>
      <w:r>
        <w:rPr>
          <w:sz w:val="28"/>
          <w:szCs w:val="28"/>
        </w:rPr>
        <w:t xml:space="preserve"> down the dough</w:t>
      </w:r>
      <w:r w:rsidR="00436A9B">
        <w:rPr>
          <w:sz w:val="28"/>
          <w:szCs w:val="28"/>
        </w:rPr>
        <w:t xml:space="preserve"> into a disc</w:t>
      </w:r>
      <w:r>
        <w:rPr>
          <w:sz w:val="28"/>
          <w:szCs w:val="28"/>
        </w:rPr>
        <w:t xml:space="preserve"> an</w:t>
      </w:r>
      <w:r w:rsidR="00436A9B">
        <w:rPr>
          <w:sz w:val="28"/>
          <w:szCs w:val="28"/>
        </w:rPr>
        <w:t>d</w:t>
      </w:r>
      <w:r>
        <w:rPr>
          <w:sz w:val="28"/>
          <w:szCs w:val="28"/>
        </w:rPr>
        <w:t xml:space="preserve"> fold in half, press again.  Turn 90</w:t>
      </w:r>
      <w:r>
        <w:rPr>
          <w:sz w:val="28"/>
          <w:szCs w:val="28"/>
          <w:vertAlign w:val="superscript"/>
        </w:rPr>
        <w:t>o</w:t>
      </w:r>
      <w:r w:rsidR="00436A9B">
        <w:rPr>
          <w:sz w:val="28"/>
          <w:szCs w:val="28"/>
        </w:rPr>
        <w:t>, fold and press – repeat 8-10 times.</w:t>
      </w:r>
    </w:p>
    <w:p w:rsidR="00436A9B" w:rsidRPr="00E35D7A" w:rsidRDefault="00436A9B" w:rsidP="00E35D7A">
      <w:pPr>
        <w:pStyle w:val="ListParagraph"/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>
        <w:rPr>
          <w:sz w:val="28"/>
          <w:szCs w:val="28"/>
        </w:rPr>
        <w:t>With a rolling pin roll dough out to 8mm thickness.  Cut with a biscuit cutter –keep the shapes close together without overlapping.</w:t>
      </w:r>
    </w:p>
    <w:p w:rsidR="000E6730" w:rsidRDefault="000E6730" w:rsidP="00B9037B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>
        <w:rPr>
          <w:sz w:val="28"/>
          <w:szCs w:val="28"/>
        </w:rPr>
        <w:t xml:space="preserve">Place the </w:t>
      </w:r>
      <w:r w:rsidR="00436A9B">
        <w:rPr>
          <w:sz w:val="28"/>
          <w:szCs w:val="28"/>
        </w:rPr>
        <w:t>biscuits</w:t>
      </w:r>
      <w:r>
        <w:rPr>
          <w:sz w:val="28"/>
          <w:szCs w:val="28"/>
        </w:rPr>
        <w:t xml:space="preserve"> onto a baking sheet at least 2.5 cm apart.</w:t>
      </w:r>
      <w:r w:rsidR="00436A9B">
        <w:rPr>
          <w:sz w:val="28"/>
          <w:szCs w:val="28"/>
        </w:rPr>
        <w:t xml:space="preserve">  Gather dough back together and make more biscuits.  Gather the last of the dough together and create on last biscuit (will look funky </w:t>
      </w:r>
      <w:r w:rsidR="00436A9B" w:rsidRPr="00436A9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36A9B">
        <w:rPr>
          <w:sz w:val="28"/>
          <w:szCs w:val="28"/>
        </w:rPr>
        <w:t>)</w:t>
      </w:r>
    </w:p>
    <w:p w:rsidR="000E6730" w:rsidRPr="00F82B96" w:rsidRDefault="000E6730" w:rsidP="00B9037B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>
        <w:rPr>
          <w:sz w:val="28"/>
          <w:szCs w:val="28"/>
        </w:rPr>
        <w:t xml:space="preserve">Bake for about </w:t>
      </w:r>
      <w:r w:rsidR="00436A9B">
        <w:rPr>
          <w:sz w:val="28"/>
          <w:szCs w:val="28"/>
        </w:rPr>
        <w:t xml:space="preserve">8-10 </w:t>
      </w:r>
      <w:r>
        <w:rPr>
          <w:sz w:val="28"/>
          <w:szCs w:val="28"/>
        </w:rPr>
        <w:t>minutes or until well-risen and golden brown.</w:t>
      </w:r>
    </w:p>
    <w:p w:rsidR="00F82B96" w:rsidRPr="00F82B96" w:rsidRDefault="00F82B96" w:rsidP="007760A3">
      <w:pPr>
        <w:rPr>
          <w:sz w:val="28"/>
          <w:szCs w:val="28"/>
        </w:rPr>
      </w:pPr>
    </w:p>
    <w:p w:rsidR="00436A9B" w:rsidRPr="00F82B96" w:rsidRDefault="00BC500E" w:rsidP="007760A3">
      <w:pPr>
        <w:rPr>
          <w:sz w:val="28"/>
          <w:szCs w:val="28"/>
        </w:rPr>
      </w:pPr>
      <w:r w:rsidRPr="00F82B96">
        <w:rPr>
          <w:b/>
          <w:sz w:val="28"/>
          <w:szCs w:val="28"/>
        </w:rPr>
        <w:tab/>
      </w:r>
      <w:r w:rsidRPr="00F82B96">
        <w:rPr>
          <w:b/>
          <w:sz w:val="28"/>
          <w:szCs w:val="28"/>
        </w:rPr>
        <w:tab/>
      </w:r>
      <w:r w:rsidRPr="00F82B96">
        <w:rPr>
          <w:b/>
          <w:sz w:val="28"/>
          <w:szCs w:val="28"/>
        </w:rPr>
        <w:tab/>
        <w:t xml:space="preserve">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6A9B" w:rsidTr="00436A9B">
        <w:tc>
          <w:tcPr>
            <w:tcW w:w="4675" w:type="dxa"/>
          </w:tcPr>
          <w:p w:rsidR="00436A9B" w:rsidRDefault="00436A9B" w:rsidP="00776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Equipment:</w:t>
            </w:r>
          </w:p>
        </w:tc>
        <w:tc>
          <w:tcPr>
            <w:tcW w:w="4675" w:type="dxa"/>
          </w:tcPr>
          <w:p w:rsidR="00436A9B" w:rsidRDefault="00436A9B" w:rsidP="00776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Tray for supply table:</w:t>
            </w:r>
          </w:p>
        </w:tc>
      </w:tr>
      <w:tr w:rsidR="00436A9B" w:rsidTr="00436A9B">
        <w:tc>
          <w:tcPr>
            <w:tcW w:w="4675" w:type="dxa"/>
          </w:tcPr>
          <w:p w:rsidR="00436A9B" w:rsidRPr="00436A9B" w:rsidRDefault="00436A9B" w:rsidP="00436A9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4675" w:type="dxa"/>
          </w:tcPr>
          <w:p w:rsidR="00436A9B" w:rsidRPr="00436A9B" w:rsidRDefault="00436A9B" w:rsidP="00436A9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436A9B" w:rsidTr="00436A9B">
        <w:tc>
          <w:tcPr>
            <w:tcW w:w="4675" w:type="dxa"/>
          </w:tcPr>
          <w:p w:rsidR="00436A9B" w:rsidRPr="00436A9B" w:rsidRDefault="00436A9B" w:rsidP="00436A9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436A9B" w:rsidRPr="00436A9B" w:rsidRDefault="00436A9B" w:rsidP="00436A9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436A9B" w:rsidTr="00436A9B">
        <w:tc>
          <w:tcPr>
            <w:tcW w:w="4675" w:type="dxa"/>
            <w:tcBorders>
              <w:bottom w:val="single" w:sz="4" w:space="0" w:color="auto"/>
            </w:tcBorders>
          </w:tcPr>
          <w:p w:rsidR="00436A9B" w:rsidRPr="00436A9B" w:rsidRDefault="00436A9B" w:rsidP="00436A9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436A9B" w:rsidRPr="00436A9B" w:rsidRDefault="00436A9B" w:rsidP="00436A9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436A9B" w:rsidTr="00436A9B">
        <w:tc>
          <w:tcPr>
            <w:tcW w:w="4675" w:type="dxa"/>
            <w:tcBorders>
              <w:right w:val="single" w:sz="4" w:space="0" w:color="auto"/>
            </w:tcBorders>
          </w:tcPr>
          <w:p w:rsidR="00436A9B" w:rsidRPr="00436A9B" w:rsidRDefault="00436A9B" w:rsidP="00436A9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6A9B" w:rsidRPr="00436A9B" w:rsidRDefault="00436A9B" w:rsidP="00436A9B"/>
        </w:tc>
      </w:tr>
      <w:tr w:rsidR="00436A9B" w:rsidTr="00436A9B">
        <w:tc>
          <w:tcPr>
            <w:tcW w:w="4675" w:type="dxa"/>
            <w:tcBorders>
              <w:right w:val="single" w:sz="4" w:space="0" w:color="auto"/>
            </w:tcBorders>
          </w:tcPr>
          <w:p w:rsidR="00436A9B" w:rsidRPr="00436A9B" w:rsidRDefault="00436A9B" w:rsidP="00436A9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9B" w:rsidRPr="00436A9B" w:rsidRDefault="00436A9B" w:rsidP="00436A9B"/>
        </w:tc>
      </w:tr>
      <w:tr w:rsidR="00436A9B" w:rsidTr="00436A9B">
        <w:tc>
          <w:tcPr>
            <w:tcW w:w="4675" w:type="dxa"/>
            <w:tcBorders>
              <w:right w:val="single" w:sz="4" w:space="0" w:color="auto"/>
            </w:tcBorders>
          </w:tcPr>
          <w:p w:rsidR="00436A9B" w:rsidRPr="00436A9B" w:rsidRDefault="00436A9B" w:rsidP="00436A9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9B" w:rsidRPr="00436A9B" w:rsidRDefault="00436A9B" w:rsidP="00436A9B"/>
        </w:tc>
      </w:tr>
      <w:tr w:rsidR="00436A9B" w:rsidTr="00436A9B">
        <w:tc>
          <w:tcPr>
            <w:tcW w:w="4675" w:type="dxa"/>
            <w:tcBorders>
              <w:right w:val="single" w:sz="4" w:space="0" w:color="auto"/>
            </w:tcBorders>
          </w:tcPr>
          <w:p w:rsidR="00436A9B" w:rsidRPr="00436A9B" w:rsidRDefault="00436A9B" w:rsidP="00436A9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9B" w:rsidRPr="00436A9B" w:rsidRDefault="00436A9B" w:rsidP="00436A9B"/>
        </w:tc>
      </w:tr>
      <w:tr w:rsidR="00436A9B" w:rsidTr="00436A9B">
        <w:tc>
          <w:tcPr>
            <w:tcW w:w="4675" w:type="dxa"/>
            <w:tcBorders>
              <w:right w:val="single" w:sz="4" w:space="0" w:color="auto"/>
            </w:tcBorders>
          </w:tcPr>
          <w:p w:rsidR="00436A9B" w:rsidRPr="00436A9B" w:rsidRDefault="00436A9B" w:rsidP="00436A9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9B" w:rsidRPr="00436A9B" w:rsidRDefault="00436A9B" w:rsidP="00436A9B"/>
        </w:tc>
      </w:tr>
      <w:tr w:rsidR="00436A9B" w:rsidTr="00436A9B">
        <w:tc>
          <w:tcPr>
            <w:tcW w:w="4675" w:type="dxa"/>
            <w:tcBorders>
              <w:right w:val="single" w:sz="4" w:space="0" w:color="auto"/>
            </w:tcBorders>
          </w:tcPr>
          <w:p w:rsidR="00436A9B" w:rsidRPr="00436A9B" w:rsidRDefault="00436A9B" w:rsidP="00436A9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9B" w:rsidRPr="00436A9B" w:rsidRDefault="00436A9B" w:rsidP="00436A9B"/>
        </w:tc>
      </w:tr>
      <w:tr w:rsidR="00436A9B" w:rsidTr="00436A9B">
        <w:tc>
          <w:tcPr>
            <w:tcW w:w="4675" w:type="dxa"/>
            <w:tcBorders>
              <w:right w:val="single" w:sz="4" w:space="0" w:color="auto"/>
            </w:tcBorders>
          </w:tcPr>
          <w:p w:rsidR="00436A9B" w:rsidRPr="00436A9B" w:rsidRDefault="00436A9B" w:rsidP="00436A9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9B" w:rsidRPr="00436A9B" w:rsidRDefault="00436A9B" w:rsidP="00436A9B"/>
        </w:tc>
      </w:tr>
      <w:tr w:rsidR="00436A9B" w:rsidTr="00436A9B">
        <w:tc>
          <w:tcPr>
            <w:tcW w:w="4675" w:type="dxa"/>
            <w:tcBorders>
              <w:right w:val="single" w:sz="4" w:space="0" w:color="auto"/>
            </w:tcBorders>
          </w:tcPr>
          <w:p w:rsidR="00436A9B" w:rsidRPr="00436A9B" w:rsidRDefault="00436A9B" w:rsidP="00436A9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9B" w:rsidRPr="00436A9B" w:rsidRDefault="00436A9B" w:rsidP="00436A9B"/>
        </w:tc>
      </w:tr>
    </w:tbl>
    <w:p w:rsidR="00BC500E" w:rsidRPr="00F82B96" w:rsidRDefault="00BC500E" w:rsidP="007760A3">
      <w:pPr>
        <w:rPr>
          <w:sz w:val="28"/>
          <w:szCs w:val="28"/>
        </w:rPr>
      </w:pPr>
    </w:p>
    <w:sectPr w:rsidR="00BC500E" w:rsidRPr="00F82B96" w:rsidSect="000E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0C25"/>
    <w:multiLevelType w:val="hybridMultilevel"/>
    <w:tmpl w:val="4E38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E3B70"/>
    <w:multiLevelType w:val="hybridMultilevel"/>
    <w:tmpl w:val="FB0ED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832819"/>
    <w:multiLevelType w:val="hybridMultilevel"/>
    <w:tmpl w:val="E2F0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91"/>
    <w:rsid w:val="00087B30"/>
    <w:rsid w:val="000C1C60"/>
    <w:rsid w:val="000E6730"/>
    <w:rsid w:val="0013452F"/>
    <w:rsid w:val="001D2EC0"/>
    <w:rsid w:val="00270296"/>
    <w:rsid w:val="002D501A"/>
    <w:rsid w:val="0030664D"/>
    <w:rsid w:val="003C2397"/>
    <w:rsid w:val="00413DA7"/>
    <w:rsid w:val="00436A9B"/>
    <w:rsid w:val="004C5F89"/>
    <w:rsid w:val="004F60A7"/>
    <w:rsid w:val="00504291"/>
    <w:rsid w:val="0051586E"/>
    <w:rsid w:val="00615130"/>
    <w:rsid w:val="00641AFC"/>
    <w:rsid w:val="00682777"/>
    <w:rsid w:val="006D2724"/>
    <w:rsid w:val="00721FCA"/>
    <w:rsid w:val="00770B13"/>
    <w:rsid w:val="007760A3"/>
    <w:rsid w:val="00840B24"/>
    <w:rsid w:val="009760B1"/>
    <w:rsid w:val="009E111F"/>
    <w:rsid w:val="009F323F"/>
    <w:rsid w:val="00A16CCE"/>
    <w:rsid w:val="00A3182C"/>
    <w:rsid w:val="00A4739D"/>
    <w:rsid w:val="00AA144D"/>
    <w:rsid w:val="00AD006F"/>
    <w:rsid w:val="00B005BE"/>
    <w:rsid w:val="00B9037B"/>
    <w:rsid w:val="00BC43C4"/>
    <w:rsid w:val="00BC500E"/>
    <w:rsid w:val="00E35D7A"/>
    <w:rsid w:val="00F82B96"/>
    <w:rsid w:val="00FC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375D1"/>
  <w15:chartTrackingRefBased/>
  <w15:docId w15:val="{65ADAE22-01A7-4A61-A81E-187B95E8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D0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006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C50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rsid w:val="00B90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Frittata</vt:lpstr>
    </vt:vector>
  </TitlesOfParts>
  <Company>SD57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Frittata</dc:title>
  <dc:subject/>
  <dc:creator>PGSS</dc:creator>
  <cp:keywords/>
  <dc:description/>
  <cp:lastModifiedBy>Audrey VanAalst</cp:lastModifiedBy>
  <cp:revision>2</cp:revision>
  <cp:lastPrinted>2018-02-21T20:26:00Z</cp:lastPrinted>
  <dcterms:created xsi:type="dcterms:W3CDTF">2022-09-22T15:04:00Z</dcterms:created>
  <dcterms:modified xsi:type="dcterms:W3CDTF">2022-09-22T15:04:00Z</dcterms:modified>
</cp:coreProperties>
</file>